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164C" w:rsidRDefault="009D164C" w:rsidP="009D164C">
      <w:pPr>
        <w:adjustRightInd w:val="0"/>
        <w:snapToGrid w:val="0"/>
        <w:jc w:val="center"/>
        <w:rPr>
          <w:rFonts w:eastAsia="方正小标宋简体"/>
          <w:sz w:val="50"/>
          <w:szCs w:val="44"/>
        </w:rPr>
      </w:pPr>
    </w:p>
    <w:p w:rsidR="009D164C" w:rsidRDefault="009D164C" w:rsidP="009D164C">
      <w:pPr>
        <w:adjustRightInd w:val="0"/>
        <w:snapToGrid w:val="0"/>
        <w:jc w:val="center"/>
        <w:rPr>
          <w:rFonts w:eastAsia="方正小标宋简体"/>
          <w:sz w:val="50"/>
          <w:szCs w:val="44"/>
        </w:rPr>
      </w:pPr>
    </w:p>
    <w:p w:rsidR="009D164C" w:rsidRDefault="009D164C" w:rsidP="009D164C">
      <w:pPr>
        <w:adjustRightInd w:val="0"/>
        <w:snapToGrid w:val="0"/>
        <w:jc w:val="center"/>
        <w:rPr>
          <w:rFonts w:eastAsia="方正小标宋简体"/>
          <w:sz w:val="50"/>
          <w:szCs w:val="44"/>
        </w:rPr>
      </w:pPr>
    </w:p>
    <w:p w:rsidR="009D164C" w:rsidRDefault="009D164C" w:rsidP="009D164C">
      <w:pPr>
        <w:adjustRightInd w:val="0"/>
        <w:snapToGrid w:val="0"/>
        <w:jc w:val="center"/>
        <w:rPr>
          <w:rFonts w:eastAsia="方正小标宋简体"/>
          <w:sz w:val="50"/>
          <w:szCs w:val="44"/>
        </w:rPr>
      </w:pPr>
      <w:r>
        <w:rPr>
          <w:rFonts w:eastAsia="方正小标宋简体" w:hint="eastAsia"/>
          <w:sz w:val="50"/>
          <w:szCs w:val="44"/>
        </w:rPr>
        <w:t>湖南科技学院</w:t>
      </w:r>
      <w:r>
        <w:rPr>
          <w:rFonts w:eastAsia="方正小标宋简体"/>
          <w:sz w:val="50"/>
          <w:szCs w:val="44"/>
        </w:rPr>
        <w:t>一流本科课程</w:t>
      </w:r>
    </w:p>
    <w:p w:rsidR="009D164C" w:rsidRDefault="009D164C" w:rsidP="009D164C">
      <w:pPr>
        <w:adjustRightInd w:val="0"/>
        <w:snapToGrid w:val="0"/>
        <w:jc w:val="center"/>
        <w:rPr>
          <w:rFonts w:eastAsia="方正小标宋简体"/>
          <w:sz w:val="50"/>
          <w:szCs w:val="44"/>
        </w:rPr>
      </w:pPr>
      <w:r>
        <w:rPr>
          <w:rFonts w:eastAsia="方正小标宋简体" w:hint="eastAsia"/>
          <w:sz w:val="50"/>
          <w:szCs w:val="44"/>
        </w:rPr>
        <w:t>在线使用数据</w:t>
      </w:r>
    </w:p>
    <w:p w:rsidR="009D164C" w:rsidRDefault="009D164C" w:rsidP="009D164C">
      <w:pPr>
        <w:adjustRightInd w:val="0"/>
        <w:snapToGrid w:val="0"/>
        <w:spacing w:line="560" w:lineRule="exact"/>
        <w:jc w:val="center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（</w:t>
      </w:r>
      <w:r>
        <w:rPr>
          <w:rFonts w:eastAsia="仿宋_GB2312"/>
          <w:sz w:val="32"/>
          <w:szCs w:val="32"/>
        </w:rPr>
        <w:t>20</w:t>
      </w:r>
      <w:r>
        <w:rPr>
          <w:rFonts w:eastAsia="仿宋_GB2312" w:hint="eastAsia"/>
          <w:sz w:val="32"/>
          <w:szCs w:val="32"/>
        </w:rPr>
        <w:t>20</w:t>
      </w:r>
      <w:r>
        <w:rPr>
          <w:rFonts w:eastAsia="仿宋_GB2312"/>
          <w:sz w:val="32"/>
          <w:szCs w:val="32"/>
        </w:rPr>
        <w:t>年）</w:t>
      </w:r>
    </w:p>
    <w:p w:rsidR="009D164C" w:rsidRDefault="009D164C" w:rsidP="009D164C">
      <w:pPr>
        <w:adjustRightInd w:val="0"/>
        <w:snapToGrid w:val="0"/>
        <w:spacing w:line="560" w:lineRule="exact"/>
        <w:rPr>
          <w:rFonts w:eastAsia="仿宋_GB2312"/>
          <w:sz w:val="32"/>
          <w:szCs w:val="32"/>
        </w:rPr>
      </w:pPr>
    </w:p>
    <w:p w:rsidR="009D164C" w:rsidRDefault="009D164C" w:rsidP="009D164C">
      <w:pPr>
        <w:adjustRightInd w:val="0"/>
        <w:snapToGrid w:val="0"/>
        <w:spacing w:line="560" w:lineRule="exact"/>
        <w:rPr>
          <w:rFonts w:eastAsia="仿宋_GB2312"/>
          <w:sz w:val="32"/>
          <w:szCs w:val="32"/>
        </w:rPr>
      </w:pPr>
    </w:p>
    <w:p w:rsidR="009D164C" w:rsidRDefault="009D164C" w:rsidP="009D164C">
      <w:pPr>
        <w:adjustRightInd w:val="0"/>
        <w:snapToGrid w:val="0"/>
        <w:spacing w:line="560" w:lineRule="exact"/>
        <w:rPr>
          <w:rFonts w:eastAsia="仿宋_GB2312"/>
          <w:sz w:val="32"/>
          <w:szCs w:val="32"/>
        </w:rPr>
      </w:pPr>
    </w:p>
    <w:p w:rsidR="009D164C" w:rsidRDefault="009D164C" w:rsidP="009D164C">
      <w:pPr>
        <w:adjustRightInd w:val="0"/>
        <w:snapToGrid w:val="0"/>
        <w:spacing w:line="360" w:lineRule="auto"/>
        <w:ind w:firstLineChars="398" w:firstLine="1274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课程名称：</w:t>
      </w:r>
      <w:r>
        <w:rPr>
          <w:rFonts w:eastAsia="仿宋_GB2312" w:hint="eastAsia"/>
          <w:sz w:val="32"/>
          <w:szCs w:val="32"/>
        </w:rPr>
        <w:t>材料力学</w:t>
      </w:r>
    </w:p>
    <w:p w:rsidR="009D164C" w:rsidRDefault="009D164C" w:rsidP="009D164C">
      <w:pPr>
        <w:adjustRightInd w:val="0"/>
        <w:snapToGrid w:val="0"/>
        <w:spacing w:line="360" w:lineRule="auto"/>
        <w:ind w:firstLineChars="398" w:firstLine="1274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专业类代码：</w:t>
      </w:r>
      <w:r>
        <w:rPr>
          <w:rFonts w:eastAsia="仿宋_GB2312" w:hint="eastAsia"/>
          <w:sz w:val="32"/>
          <w:szCs w:val="32"/>
        </w:rPr>
        <w:t>081001</w:t>
      </w:r>
    </w:p>
    <w:p w:rsidR="009D164C" w:rsidRDefault="009D164C" w:rsidP="009D164C">
      <w:pPr>
        <w:adjustRightInd w:val="0"/>
        <w:snapToGrid w:val="0"/>
        <w:spacing w:line="360" w:lineRule="auto"/>
        <w:ind w:firstLineChars="398" w:firstLine="1274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授课教师（课程负责人）：</w:t>
      </w:r>
      <w:r>
        <w:rPr>
          <w:rFonts w:eastAsia="仿宋_GB2312" w:hint="eastAsia"/>
          <w:sz w:val="32"/>
          <w:szCs w:val="32"/>
        </w:rPr>
        <w:t>唐伟</w:t>
      </w:r>
    </w:p>
    <w:p w:rsidR="009D164C" w:rsidRDefault="009D164C" w:rsidP="009D164C">
      <w:pPr>
        <w:adjustRightInd w:val="0"/>
        <w:snapToGrid w:val="0"/>
        <w:spacing w:line="360" w:lineRule="auto"/>
        <w:ind w:firstLineChars="398" w:firstLine="1274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联系电话：</w:t>
      </w:r>
      <w:r>
        <w:rPr>
          <w:rFonts w:eastAsia="仿宋_GB2312" w:hint="eastAsia"/>
          <w:sz w:val="32"/>
          <w:szCs w:val="32"/>
        </w:rPr>
        <w:t>17300742915</w:t>
      </w:r>
    </w:p>
    <w:p w:rsidR="009D164C" w:rsidRDefault="009D164C" w:rsidP="009D164C">
      <w:pPr>
        <w:adjustRightInd w:val="0"/>
        <w:snapToGrid w:val="0"/>
        <w:spacing w:line="360" w:lineRule="auto"/>
        <w:ind w:firstLineChars="398" w:firstLine="1274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申报类型：</w:t>
      </w:r>
      <w:r>
        <w:rPr>
          <w:rFonts w:eastAsia="仿宋_GB2312" w:hint="eastAsia"/>
          <w:sz w:val="32"/>
          <w:szCs w:val="32"/>
        </w:rPr>
        <w:t xml:space="preserve"> </w:t>
      </w:r>
      <w:r>
        <w:rPr>
          <w:rFonts w:eastAsia="仿宋_GB2312"/>
          <w:sz w:val="32"/>
          <w:szCs w:val="32"/>
        </w:rPr>
        <w:t>○</w:t>
      </w:r>
      <w:r>
        <w:rPr>
          <w:rFonts w:eastAsia="仿宋_GB2312"/>
          <w:sz w:val="32"/>
          <w:szCs w:val="32"/>
        </w:rPr>
        <w:t>线下一流课程</w:t>
      </w:r>
    </w:p>
    <w:p w:rsidR="009D164C" w:rsidRDefault="009D164C" w:rsidP="009D164C">
      <w:pPr>
        <w:adjustRightInd w:val="0"/>
        <w:snapToGrid w:val="0"/>
        <w:spacing w:line="360" w:lineRule="auto"/>
        <w:ind w:firstLineChars="930" w:firstLine="2976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sym w:font="Symbol" w:char="F0D6"/>
      </w:r>
      <w:r>
        <w:rPr>
          <w:rFonts w:eastAsia="仿宋_GB2312"/>
          <w:sz w:val="32"/>
          <w:szCs w:val="32"/>
        </w:rPr>
        <w:t>线上线下混合式一流课程</w:t>
      </w:r>
    </w:p>
    <w:p w:rsidR="009D164C" w:rsidRDefault="009D164C" w:rsidP="009D164C">
      <w:pPr>
        <w:adjustRightInd w:val="0"/>
        <w:snapToGrid w:val="0"/>
        <w:spacing w:line="360" w:lineRule="auto"/>
        <w:ind w:firstLineChars="930" w:firstLine="2976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○</w:t>
      </w:r>
      <w:r>
        <w:rPr>
          <w:rFonts w:eastAsia="仿宋_GB2312"/>
          <w:sz w:val="32"/>
          <w:szCs w:val="32"/>
        </w:rPr>
        <w:t>社会实践一流课程</w:t>
      </w:r>
    </w:p>
    <w:p w:rsidR="00497CA5" w:rsidRDefault="00497CA5"/>
    <w:p w:rsidR="009D164C" w:rsidRDefault="009D164C"/>
    <w:p w:rsidR="009D164C" w:rsidRDefault="009D164C"/>
    <w:p w:rsidR="009D164C" w:rsidRDefault="009D164C"/>
    <w:p w:rsidR="009D164C" w:rsidRDefault="009D164C"/>
    <w:p w:rsidR="009D164C" w:rsidRDefault="009D164C"/>
    <w:p w:rsidR="009D164C" w:rsidRDefault="009D164C"/>
    <w:p w:rsidR="009D164C" w:rsidRDefault="009D164C"/>
    <w:p w:rsidR="009D164C" w:rsidRDefault="009D164C"/>
    <w:p w:rsidR="009D164C" w:rsidRDefault="009D164C"/>
    <w:p w:rsidR="009D164C" w:rsidRDefault="009D164C"/>
    <w:p w:rsidR="009D164C" w:rsidRDefault="00DB2749">
      <w:r>
        <w:rPr>
          <w:noProof/>
        </w:rPr>
        <w:lastRenderedPageBreak/>
        <w:drawing>
          <wp:inline distT="0" distB="0" distL="0" distR="0" wp14:anchorId="7C6665CF" wp14:editId="7F5CB9C5">
            <wp:extent cx="5267325" cy="87725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77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t xml:space="preserve"> </w:t>
      </w:r>
    </w:p>
    <w:p w:rsidR="009D164C" w:rsidRDefault="009D164C">
      <w:r>
        <w:rPr>
          <w:noProof/>
        </w:rPr>
        <w:drawing>
          <wp:inline distT="0" distB="0" distL="0" distR="0" wp14:anchorId="24B618CF" wp14:editId="42ACCA7F">
            <wp:extent cx="5209996" cy="76295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07489" cy="7625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64C" w:rsidRDefault="009D164C"/>
    <w:p w:rsidR="009D164C" w:rsidRDefault="009D164C"/>
    <w:p w:rsidR="009D164C" w:rsidRDefault="009D164C"/>
    <w:p w:rsidR="009D164C" w:rsidRDefault="009D164C"/>
    <w:p w:rsidR="009D164C" w:rsidRDefault="009D164C"/>
    <w:p w:rsidR="009D164C" w:rsidRDefault="00BF33E1" w:rsidP="009D164C">
      <w:pPr>
        <w:jc w:val="center"/>
      </w:pPr>
      <w:r>
        <w:rPr>
          <w:noProof/>
        </w:rPr>
        <w:drawing>
          <wp:inline distT="0" distB="0" distL="0" distR="0" wp14:anchorId="2ACB46FD" wp14:editId="6861EC1F">
            <wp:extent cx="5305425" cy="4448175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2872" cy="4446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164C" w:rsidRDefault="00BF33E1" w:rsidP="009D164C">
      <w:pPr>
        <w:jc w:val="center"/>
      </w:pPr>
      <w:r>
        <w:rPr>
          <w:noProof/>
        </w:rPr>
        <w:lastRenderedPageBreak/>
        <w:drawing>
          <wp:inline distT="0" distB="0" distL="0" distR="0" wp14:anchorId="39C0FB32" wp14:editId="0BEDCA35">
            <wp:extent cx="5265175" cy="406717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4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70FE1C6" wp14:editId="32FC96D3">
            <wp:extent cx="5276850" cy="36957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3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42376FC9" wp14:editId="63C83800">
            <wp:extent cx="5276850" cy="47339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31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BF33E1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6AB5F99" wp14:editId="5F41BEC0">
            <wp:extent cx="5276850" cy="39147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74C9C68D" wp14:editId="4D50791E">
            <wp:extent cx="5271222" cy="4610100"/>
            <wp:effectExtent l="0" t="0" r="571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12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0AEA507" wp14:editId="0D534AEC">
            <wp:extent cx="5274045" cy="3943350"/>
            <wp:effectExtent l="0" t="0" r="317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3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8474CED" wp14:editId="7AEC0E0C">
            <wp:extent cx="5272549" cy="4438650"/>
            <wp:effectExtent l="0" t="0" r="444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4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BF33E1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4AC345D" wp14:editId="7E5333F7">
            <wp:extent cx="5276850" cy="37719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0B48AA7" wp14:editId="7A64FDB0">
            <wp:extent cx="5265137" cy="47053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13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31B6C1D0" wp14:editId="7E95B1FF">
            <wp:extent cx="5276850" cy="450532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03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5BA1DAC1" wp14:editId="42FB394E">
            <wp:extent cx="5276850" cy="41148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12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DDC1C33" wp14:editId="43F628C4">
            <wp:extent cx="5276850" cy="437197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69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7A86C3A" wp14:editId="210AC641">
            <wp:extent cx="5276850" cy="41910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88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0298C2ED" wp14:editId="30E47E22">
            <wp:extent cx="5267325" cy="4000500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D7BDFC0" wp14:editId="0B8BB40C">
            <wp:extent cx="5276850" cy="43243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01BD789" wp14:editId="484C9251">
            <wp:extent cx="5276850" cy="416242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60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4882FB9" wp14:editId="0D6B3BED">
            <wp:extent cx="5270362" cy="4352925"/>
            <wp:effectExtent l="0" t="0" r="698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56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326B74F" wp14:editId="16B9C7CA">
            <wp:extent cx="5266943" cy="435292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59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D3023E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CA74FA7" wp14:editId="2E2E8440">
            <wp:extent cx="5275384" cy="4419600"/>
            <wp:effectExtent l="0" t="0" r="190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3C8FDD9A" wp14:editId="70672701">
            <wp:extent cx="5272495" cy="4229100"/>
            <wp:effectExtent l="0" t="0" r="444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30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9A69090" wp14:editId="72CA51BF">
            <wp:extent cx="5271815" cy="4238625"/>
            <wp:effectExtent l="0" t="0" r="508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0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064441C" wp14:editId="5245235D">
            <wp:extent cx="5265137" cy="37528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9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1D4DD82" wp14:editId="7DC4F7B0">
            <wp:extent cx="5275830" cy="4629150"/>
            <wp:effectExtent l="0" t="0" r="127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27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17DC1D8" wp14:editId="3C1399D0">
            <wp:extent cx="5276850" cy="42672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5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4EE66356" wp14:editId="5FBDBCDB">
            <wp:extent cx="5276850" cy="40862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84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C8B9F79" wp14:editId="30A60D4B">
            <wp:extent cx="5271841" cy="3857625"/>
            <wp:effectExtent l="0" t="0" r="508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59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346D522" wp14:editId="62ECD489">
            <wp:extent cx="5275178" cy="4533900"/>
            <wp:effectExtent l="0" t="0" r="190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33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7D8182A1" wp14:editId="177BB52C">
            <wp:extent cx="5276277" cy="4467225"/>
            <wp:effectExtent l="0" t="0" r="63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6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5E1BB44" wp14:editId="0D4EE13C">
            <wp:extent cx="5269088" cy="3724275"/>
            <wp:effectExtent l="0" t="0" r="825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7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A6D9F40" wp14:editId="6BD8C9D2">
            <wp:extent cx="5272793" cy="3752850"/>
            <wp:effectExtent l="0" t="0" r="444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9DCA82B" wp14:editId="7A06C481">
            <wp:extent cx="5271838" cy="4581525"/>
            <wp:effectExtent l="0" t="0" r="508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83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50AFA643" wp14:editId="4A0B3DF0">
            <wp:extent cx="5270711" cy="4581525"/>
            <wp:effectExtent l="0" t="0" r="635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8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52D94E9" wp14:editId="5151E040">
            <wp:extent cx="5274202" cy="3867150"/>
            <wp:effectExtent l="0" t="0" r="317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67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61DD46A2" wp14:editId="6A93EE07">
            <wp:extent cx="5269380" cy="3390900"/>
            <wp:effectExtent l="0" t="0" r="762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4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080DD0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6446E21A" wp14:editId="1729DEB2">
            <wp:extent cx="5275989" cy="4819650"/>
            <wp:effectExtent l="0" t="0" r="127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18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A5058A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18A4718" wp14:editId="425872E9">
            <wp:extent cx="5273870" cy="4086225"/>
            <wp:effectExtent l="0" t="0" r="317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86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A5058A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51FDD0EF" wp14:editId="379D2B1F">
            <wp:extent cx="5276850" cy="388620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4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BF33E1" w:rsidP="009D164C">
      <w:pPr>
        <w:jc w:val="center"/>
        <w:rPr>
          <w:noProof/>
        </w:rPr>
      </w:pPr>
    </w:p>
    <w:p w:rsidR="00BF33E1" w:rsidRDefault="00BF33E1" w:rsidP="009D164C">
      <w:pPr>
        <w:jc w:val="center"/>
        <w:rPr>
          <w:noProof/>
        </w:rPr>
      </w:pPr>
    </w:p>
    <w:p w:rsidR="00BF33E1" w:rsidRDefault="00A5058A" w:rsidP="009D164C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3A60B589" wp14:editId="3316B6E0">
            <wp:extent cx="5276850" cy="441960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7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3E1" w:rsidRDefault="00CB4E8E" w:rsidP="009D164C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513CC572" wp14:editId="06813BD5">
            <wp:extent cx="5266397" cy="332422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F33E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2535" w:rsidRDefault="00E02535" w:rsidP="009D164C">
      <w:r>
        <w:separator/>
      </w:r>
    </w:p>
  </w:endnote>
  <w:endnote w:type="continuationSeparator" w:id="0">
    <w:p w:rsidR="00E02535" w:rsidRDefault="00E02535" w:rsidP="009D16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altName w:val="Arial Unicode MS"/>
    <w:charset w:val="86"/>
    <w:family w:val="auto"/>
    <w:pitch w:val="variable"/>
    <w:sig w:usb0="00000000" w:usb1="080E0000" w:usb2="00000010" w:usb3="00000000" w:csb0="00040000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2535" w:rsidRDefault="00E02535" w:rsidP="009D164C">
      <w:r>
        <w:separator/>
      </w:r>
    </w:p>
  </w:footnote>
  <w:footnote w:type="continuationSeparator" w:id="0">
    <w:p w:rsidR="00E02535" w:rsidRDefault="00E02535" w:rsidP="009D164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5DEE"/>
    <w:rsid w:val="00080DD0"/>
    <w:rsid w:val="001934CA"/>
    <w:rsid w:val="00497CA5"/>
    <w:rsid w:val="00981375"/>
    <w:rsid w:val="009D164C"/>
    <w:rsid w:val="00A5058A"/>
    <w:rsid w:val="00BF33E1"/>
    <w:rsid w:val="00CB4E8E"/>
    <w:rsid w:val="00D3023E"/>
    <w:rsid w:val="00DB2749"/>
    <w:rsid w:val="00E02535"/>
    <w:rsid w:val="00E51771"/>
    <w:rsid w:val="00FB5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164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D16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D164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D164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D164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D164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D164C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164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D164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D164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D164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D164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9D164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D164C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24</Pages>
  <Words>35</Words>
  <Characters>206</Characters>
  <Application>Microsoft Office Word</Application>
  <DocSecurity>0</DocSecurity>
  <Lines>1</Lines>
  <Paragraphs>1</Paragraphs>
  <ScaleCrop>false</ScaleCrop>
  <Company>Microsoft</Company>
  <LinksUpToDate>false</LinksUpToDate>
  <CharactersWithSpaces>240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8</cp:revision>
  <dcterms:created xsi:type="dcterms:W3CDTF">2020-10-12T00:58:00Z</dcterms:created>
  <dcterms:modified xsi:type="dcterms:W3CDTF">2020-12-29T00:10:00Z</dcterms:modified>
</cp:coreProperties>
</file>